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90CE" w14:textId="29E7FDBD" w:rsidR="00B86946" w:rsidRDefault="00B86946" w:rsidP="00B86946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6F1FDA9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411D60E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година_________.</w:t>
      </w:r>
    </w:p>
    <w:p w14:paraId="2B4DB30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ED9C226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 w:rsidRPr="00BD056D">
        <w:rPr>
          <w:rFonts w:eastAsia="Times New Roman"/>
          <w:b/>
          <w:spacing w:val="20"/>
          <w:sz w:val="28"/>
          <w:szCs w:val="28"/>
          <w:lang w:val="sr-Cyrl-CS"/>
        </w:rPr>
        <w:t>СЕПТЕМБАР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040890BA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62FA04E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7B6612">
              <w:rPr>
                <w:sz w:val="20"/>
                <w:szCs w:val="20"/>
                <w:lang w:val="sr-Cyrl-CS"/>
              </w:rPr>
              <w:t>Ред.бр</w:t>
            </w:r>
            <w:proofErr w:type="spellEnd"/>
            <w:r w:rsidRPr="007B6612">
              <w:rPr>
                <w:sz w:val="20"/>
                <w:szCs w:val="20"/>
                <w:lang w:val="sr-Cyrl-CS"/>
              </w:rPr>
              <w:t>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C9A9DE8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42A8A98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B7C1DCB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38FE3B7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21FBDB3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6BD23D1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113CDB6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FC7A63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4089C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BF2BCE2" w14:textId="77777777" w:rsidR="00B86946" w:rsidRPr="007B6612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7B6612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3A451447" w14:textId="77777777" w:rsidR="00B86946" w:rsidRPr="007B6612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727AA0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7B2BE44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F39E383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D9E3E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15A05791" w14:textId="77777777" w:rsidTr="000F44A6">
        <w:tc>
          <w:tcPr>
            <w:tcW w:w="959" w:type="dxa"/>
            <w:shd w:val="clear" w:color="auto" w:fill="auto"/>
          </w:tcPr>
          <w:p w14:paraId="57A4DC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AAA20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1BAA46E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E6F78F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17706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Моја башта</w:t>
            </w:r>
          </w:p>
        </w:tc>
        <w:tc>
          <w:tcPr>
            <w:tcW w:w="1275" w:type="dxa"/>
            <w:shd w:val="clear" w:color="auto" w:fill="auto"/>
          </w:tcPr>
          <w:p w14:paraId="12BFF7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983C6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F6A7A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D900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4A06DF1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4A8792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E3B94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EB5E38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2E5C4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3A787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практичан рад</w:t>
            </w:r>
          </w:p>
        </w:tc>
        <w:tc>
          <w:tcPr>
            <w:tcW w:w="2694" w:type="dxa"/>
            <w:shd w:val="clear" w:color="auto" w:fill="auto"/>
          </w:tcPr>
          <w:p w14:paraId="0CFE4E9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31A01DA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  <w:p w14:paraId="67C5B97F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276A2A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FCE41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илустрације, 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6C7301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28C546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(Биљке)</w:t>
            </w:r>
          </w:p>
        </w:tc>
        <w:tc>
          <w:tcPr>
            <w:tcW w:w="1559" w:type="dxa"/>
            <w:shd w:val="clear" w:color="auto" w:fill="auto"/>
          </w:tcPr>
          <w:p w14:paraId="2C8F6E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2882BCD" w14:textId="77777777" w:rsidTr="000F44A6">
        <w:tc>
          <w:tcPr>
            <w:tcW w:w="959" w:type="dxa"/>
            <w:shd w:val="clear" w:color="auto" w:fill="auto"/>
          </w:tcPr>
          <w:p w14:paraId="434C0FB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804E37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4E96EDD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F30733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2.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08102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Моја тегла бомбона</w:t>
            </w:r>
          </w:p>
        </w:tc>
        <w:tc>
          <w:tcPr>
            <w:tcW w:w="1275" w:type="dxa"/>
            <w:shd w:val="clear" w:color="auto" w:fill="auto"/>
          </w:tcPr>
          <w:p w14:paraId="042211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14AA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5E367D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136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4293EA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  <w:p w14:paraId="6D54893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14:paraId="5F21F8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5584BA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75A59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01606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8038B9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практичан рад</w:t>
            </w:r>
          </w:p>
          <w:p w14:paraId="6B0E80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651D30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2C186DA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</w:tc>
        <w:tc>
          <w:tcPr>
            <w:tcW w:w="1417" w:type="dxa"/>
            <w:shd w:val="clear" w:color="auto" w:fill="auto"/>
          </w:tcPr>
          <w:p w14:paraId="4033AA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92F8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03483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9B4A0C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718837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(Отворено – затворено)</w:t>
            </w:r>
          </w:p>
        </w:tc>
        <w:tc>
          <w:tcPr>
            <w:tcW w:w="1559" w:type="dxa"/>
            <w:shd w:val="clear" w:color="auto" w:fill="auto"/>
          </w:tcPr>
          <w:p w14:paraId="11D925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048D79B1" w14:textId="77777777" w:rsidTr="000F44A6">
        <w:tc>
          <w:tcPr>
            <w:tcW w:w="959" w:type="dxa"/>
            <w:shd w:val="clear" w:color="auto" w:fill="auto"/>
          </w:tcPr>
          <w:p w14:paraId="4D0547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E8BD5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359786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1157D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F4021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Простор који је направио човек и простор у природи</w:t>
            </w:r>
          </w:p>
        </w:tc>
        <w:tc>
          <w:tcPr>
            <w:tcW w:w="1275" w:type="dxa"/>
            <w:shd w:val="clear" w:color="auto" w:fill="auto"/>
          </w:tcPr>
          <w:p w14:paraId="2CCBEFA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B5C65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685DEF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8C686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3286E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  <w:p w14:paraId="711A6AA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1D7BA8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0B33A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4C88A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C77D5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C3DFC6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практичан рад </w:t>
            </w:r>
          </w:p>
        </w:tc>
        <w:tc>
          <w:tcPr>
            <w:tcW w:w="2694" w:type="dxa"/>
            <w:shd w:val="clear" w:color="auto" w:fill="auto"/>
          </w:tcPr>
          <w:p w14:paraId="7107EB2E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57D62ABC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...пореди своје утиске и утиске других о уметничким делима, изгледу бјеката/ предмета и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облицима из природе и окружења.</w:t>
            </w:r>
          </w:p>
          <w:p w14:paraId="4E326535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E61863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6684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E068B0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C1093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(Жива и нежива природа)</w:t>
            </w:r>
          </w:p>
        </w:tc>
        <w:tc>
          <w:tcPr>
            <w:tcW w:w="1559" w:type="dxa"/>
            <w:shd w:val="clear" w:color="auto" w:fill="auto"/>
          </w:tcPr>
          <w:p w14:paraId="42F322D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8A78288" w14:textId="77777777" w:rsidTr="000F44A6">
        <w:tc>
          <w:tcPr>
            <w:tcW w:w="959" w:type="dxa"/>
            <w:shd w:val="clear" w:color="auto" w:fill="auto"/>
          </w:tcPr>
          <w:p w14:paraId="428223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5860E4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52DE414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37B6D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A7B3C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Моје окружење</w:t>
            </w:r>
          </w:p>
        </w:tc>
        <w:tc>
          <w:tcPr>
            <w:tcW w:w="1275" w:type="dxa"/>
            <w:shd w:val="clear" w:color="auto" w:fill="auto"/>
          </w:tcPr>
          <w:p w14:paraId="75C65EE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634716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4F05FC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9829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5C75ED3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индивидуални, </w:t>
            </w:r>
          </w:p>
        </w:tc>
        <w:tc>
          <w:tcPr>
            <w:tcW w:w="1842" w:type="dxa"/>
            <w:shd w:val="clear" w:color="auto" w:fill="auto"/>
          </w:tcPr>
          <w:p w14:paraId="3319C9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F53CC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CD1848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CD6383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138460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практичан рад </w:t>
            </w:r>
          </w:p>
          <w:p w14:paraId="46E3CB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BF7F82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2F82E6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</w:tc>
        <w:tc>
          <w:tcPr>
            <w:tcW w:w="1417" w:type="dxa"/>
            <w:shd w:val="clear" w:color="auto" w:fill="auto"/>
          </w:tcPr>
          <w:p w14:paraId="661953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495E7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5EF8D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20E5AC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Свет око нас </w:t>
            </w:r>
          </w:p>
          <w:p w14:paraId="3BBDA7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(Где станујемо)</w:t>
            </w:r>
          </w:p>
        </w:tc>
        <w:tc>
          <w:tcPr>
            <w:tcW w:w="1559" w:type="dxa"/>
            <w:shd w:val="clear" w:color="auto" w:fill="auto"/>
          </w:tcPr>
          <w:p w14:paraId="75CF31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3D4758C6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52574B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38FAEFE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0DD1B0DC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407A8FC9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07A3181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DF06A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0E797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8EADDC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254AC0E9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FD7652A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4550D0C7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486637F0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ОКТОБАР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74212F69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147CBD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075B3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0E7B6C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0DF7C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2E7F5B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7CA7EE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E73C6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A9301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49F26B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89DA25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22688A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1F91E211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A9A61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F991F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06940A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E108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4B6C4C71" w14:textId="77777777" w:rsidTr="000F44A6">
        <w:tc>
          <w:tcPr>
            <w:tcW w:w="959" w:type="dxa"/>
            <w:shd w:val="clear" w:color="auto" w:fill="auto"/>
          </w:tcPr>
          <w:p w14:paraId="3824C6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5EE89C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5B2810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B1B3D5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DB4CF" w14:textId="77777777" w:rsidR="00B86946" w:rsidRPr="00460F42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Природни и вештачки облици</w:t>
            </w:r>
          </w:p>
        </w:tc>
        <w:tc>
          <w:tcPr>
            <w:tcW w:w="1275" w:type="dxa"/>
            <w:shd w:val="clear" w:color="auto" w:fill="auto"/>
          </w:tcPr>
          <w:p w14:paraId="5BDE40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85CECB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FF181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EFFB3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2A855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ED8E45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BC7F2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2767BA3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15F93C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AB594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32150E8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0298117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434A1AA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0CEDA4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3DD08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1A14E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454072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(Жива и нежива природа)</w:t>
            </w:r>
          </w:p>
        </w:tc>
        <w:tc>
          <w:tcPr>
            <w:tcW w:w="1559" w:type="dxa"/>
            <w:shd w:val="clear" w:color="auto" w:fill="auto"/>
          </w:tcPr>
          <w:p w14:paraId="66A462B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CEC09B5" w14:textId="77777777" w:rsidTr="000F44A6">
        <w:tc>
          <w:tcPr>
            <w:tcW w:w="959" w:type="dxa"/>
            <w:shd w:val="clear" w:color="auto" w:fill="auto"/>
          </w:tcPr>
          <w:p w14:paraId="14BD60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03917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6946C1C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8569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DFAEA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Моје чудно возило – правилан облик</w:t>
            </w:r>
          </w:p>
        </w:tc>
        <w:tc>
          <w:tcPr>
            <w:tcW w:w="1275" w:type="dxa"/>
            <w:shd w:val="clear" w:color="auto" w:fill="auto"/>
          </w:tcPr>
          <w:p w14:paraId="582FAF2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85E9A2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04D56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1F31EB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6EED6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43A1520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ED46D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66FE5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DB6C5C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7CE87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93DF21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87D0B8F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7031576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2FF3A86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90F7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166445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B57DD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(Саобраћај)</w:t>
            </w:r>
          </w:p>
          <w:p w14:paraId="24DE02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C606A6">
              <w:rPr>
                <w:sz w:val="20"/>
                <w:szCs w:val="20"/>
                <w:lang w:val="sr-Cyrl-RS"/>
              </w:rPr>
              <w:t>Математика (Геометријски облици)</w:t>
            </w:r>
          </w:p>
        </w:tc>
        <w:tc>
          <w:tcPr>
            <w:tcW w:w="1559" w:type="dxa"/>
            <w:shd w:val="clear" w:color="auto" w:fill="auto"/>
          </w:tcPr>
          <w:p w14:paraId="741ECEA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58944FC" w14:textId="77777777" w:rsidTr="000F44A6">
        <w:tc>
          <w:tcPr>
            <w:tcW w:w="959" w:type="dxa"/>
            <w:shd w:val="clear" w:color="auto" w:fill="auto"/>
          </w:tcPr>
          <w:p w14:paraId="663D41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70A19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398975D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97AB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5378E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Мрља – неправилан облик</w:t>
            </w:r>
          </w:p>
        </w:tc>
        <w:tc>
          <w:tcPr>
            <w:tcW w:w="1275" w:type="dxa"/>
            <w:shd w:val="clear" w:color="auto" w:fill="auto"/>
          </w:tcPr>
          <w:p w14:paraId="7150FB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ADFAB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01BA3C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0BE29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A5681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3BE8EA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72AB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A33C8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FAD46C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582577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461D854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8B4EA8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4F9618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492A3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DE5D32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4E16D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(Отворена и затворена крива линија)</w:t>
            </w:r>
          </w:p>
        </w:tc>
        <w:tc>
          <w:tcPr>
            <w:tcW w:w="1559" w:type="dxa"/>
            <w:shd w:val="clear" w:color="auto" w:fill="auto"/>
          </w:tcPr>
          <w:p w14:paraId="3735C9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73272F4E" w14:textId="77777777" w:rsidTr="000F44A6">
        <w:tc>
          <w:tcPr>
            <w:tcW w:w="959" w:type="dxa"/>
            <w:shd w:val="clear" w:color="auto" w:fill="auto"/>
          </w:tcPr>
          <w:p w14:paraId="1E282B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61B75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6688A7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39AF42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4BC2F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Велико - мало</w:t>
            </w:r>
          </w:p>
        </w:tc>
        <w:tc>
          <w:tcPr>
            <w:tcW w:w="1275" w:type="dxa"/>
            <w:shd w:val="clear" w:color="auto" w:fill="auto"/>
          </w:tcPr>
          <w:p w14:paraId="070405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635C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EF0495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3B2BC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00B7DE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  <w:shd w:val="clear" w:color="auto" w:fill="auto"/>
          </w:tcPr>
          <w:p w14:paraId="43EB115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05167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A3AACB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801B7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4EEAE0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397E74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590CF10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6F644FB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653BE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C41B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F70F2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B11EF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3A2F5D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(Величина предмета и бића)</w:t>
            </w:r>
          </w:p>
        </w:tc>
        <w:tc>
          <w:tcPr>
            <w:tcW w:w="1559" w:type="dxa"/>
            <w:shd w:val="clear" w:color="auto" w:fill="auto"/>
          </w:tcPr>
          <w:p w14:paraId="461372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6BA677D1" w14:textId="77777777" w:rsidTr="000F44A6">
        <w:tc>
          <w:tcPr>
            <w:tcW w:w="959" w:type="dxa"/>
            <w:shd w:val="clear" w:color="auto" w:fill="auto"/>
          </w:tcPr>
          <w:p w14:paraId="5EA7F31E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B671C95" w14:textId="6C26B28B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239C66E0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DC050AE" w14:textId="422353E6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3E0CD" w14:textId="6056850E" w:rsidR="001874A3" w:rsidRPr="00C606A6" w:rsidRDefault="001874A3" w:rsidP="001874A3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Обојено - безбојно</w:t>
            </w:r>
          </w:p>
        </w:tc>
        <w:tc>
          <w:tcPr>
            <w:tcW w:w="1275" w:type="dxa"/>
            <w:shd w:val="clear" w:color="auto" w:fill="auto"/>
          </w:tcPr>
          <w:p w14:paraId="723B5681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233FE26" w14:textId="69728CB2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6A8C6FFD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8B12942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FA9E44D" w14:textId="2F88957B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25DB549F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A4A0F6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63EED9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72D92A6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3A8386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A5FA726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788F734" w14:textId="629C2329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1AFDCB3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803E50" w14:textId="156AB9DB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A68C01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9E927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(Човек ствара)</w:t>
            </w:r>
          </w:p>
          <w:p w14:paraId="4EE35449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02254A7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414EBC92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</w:p>
    <w:p w14:paraId="04A502FC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49703E2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720C8E37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B8DB73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5CC7B433" w14:textId="77777777" w:rsidR="00B86946" w:rsidRDefault="00B86946" w:rsidP="00B86946">
      <w:pPr>
        <w:rPr>
          <w:lang w:val="sr-Cyrl-RS"/>
        </w:rPr>
      </w:pPr>
    </w:p>
    <w:p w14:paraId="7458F82B" w14:textId="77777777" w:rsidR="00B86946" w:rsidRDefault="00B86946" w:rsidP="00B86946">
      <w:pPr>
        <w:rPr>
          <w:lang w:val="sr-Cyrl-RS"/>
        </w:rPr>
      </w:pPr>
    </w:p>
    <w:p w14:paraId="1757042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4357C3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62EA0CE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FF2250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21D429B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6350EC01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НОВЕМБАР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7C53FF53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27AC7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B4D94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5A4C68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5FC7D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5826F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0EA0B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439411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83AF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DFD3D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401B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16642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1B24779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10DB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6911E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85DB28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D98071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30B85913" w14:textId="77777777" w:rsidTr="00067E4E">
        <w:trPr>
          <w:trHeight w:val="797"/>
        </w:trPr>
        <w:tc>
          <w:tcPr>
            <w:tcW w:w="959" w:type="dxa"/>
            <w:shd w:val="clear" w:color="auto" w:fill="auto"/>
          </w:tcPr>
          <w:p w14:paraId="7E93ABD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23566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55A90F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1C41E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460BD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Цело – део</w:t>
            </w:r>
          </w:p>
        </w:tc>
        <w:tc>
          <w:tcPr>
            <w:tcW w:w="1275" w:type="dxa"/>
            <w:shd w:val="clear" w:color="auto" w:fill="auto"/>
          </w:tcPr>
          <w:p w14:paraId="3360144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7F74E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596C1E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98791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B69D1C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5A18D2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1B093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E1FB41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E987D7E" w14:textId="0055055A" w:rsidR="00B86946" w:rsidRPr="00C606A6" w:rsidRDefault="00B86946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</w:tc>
        <w:tc>
          <w:tcPr>
            <w:tcW w:w="2694" w:type="dxa"/>
            <w:shd w:val="clear" w:color="auto" w:fill="auto"/>
          </w:tcPr>
          <w:p w14:paraId="4B6FEA2D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1F77A5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2640C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290FD6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F55EE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5EA694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(Величина предмета и бића)</w:t>
            </w:r>
          </w:p>
        </w:tc>
        <w:tc>
          <w:tcPr>
            <w:tcW w:w="1559" w:type="dxa"/>
            <w:shd w:val="clear" w:color="auto" w:fill="auto"/>
          </w:tcPr>
          <w:p w14:paraId="37AADBA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C93AA58" w14:textId="77777777" w:rsidTr="000F44A6">
        <w:tc>
          <w:tcPr>
            <w:tcW w:w="959" w:type="dxa"/>
            <w:shd w:val="clear" w:color="auto" w:fill="auto"/>
          </w:tcPr>
          <w:p w14:paraId="2B3E00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4A5023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4953C7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E1F6E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47807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Положај линије у простору – цртеж по диктату</w:t>
            </w:r>
          </w:p>
        </w:tc>
        <w:tc>
          <w:tcPr>
            <w:tcW w:w="1275" w:type="dxa"/>
            <w:shd w:val="clear" w:color="auto" w:fill="auto"/>
          </w:tcPr>
          <w:p w14:paraId="05DD4D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6055A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6679EC7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70E08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B62725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  <w:shd w:val="clear" w:color="auto" w:fill="auto"/>
          </w:tcPr>
          <w:p w14:paraId="0AC918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B3FB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6D6B6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632C8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54C66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7F17A75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97B8D9F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23F4DE8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0901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8EA1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2DA36B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4871AC9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(Линије)</w:t>
            </w:r>
          </w:p>
          <w:p w14:paraId="4BF64FA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васп. (Друг и ја)</w:t>
            </w:r>
          </w:p>
        </w:tc>
        <w:tc>
          <w:tcPr>
            <w:tcW w:w="1559" w:type="dxa"/>
            <w:shd w:val="clear" w:color="auto" w:fill="auto"/>
          </w:tcPr>
          <w:p w14:paraId="435B9C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B40A3B7" w14:textId="77777777" w:rsidTr="00067E4E">
        <w:trPr>
          <w:trHeight w:val="968"/>
        </w:trPr>
        <w:tc>
          <w:tcPr>
            <w:tcW w:w="959" w:type="dxa"/>
            <w:shd w:val="clear" w:color="auto" w:fill="auto"/>
          </w:tcPr>
          <w:p w14:paraId="37FAC91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B021A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0AC0815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62EA7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6B26A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Горе – доле</w:t>
            </w:r>
          </w:p>
        </w:tc>
        <w:tc>
          <w:tcPr>
            <w:tcW w:w="1275" w:type="dxa"/>
            <w:shd w:val="clear" w:color="auto" w:fill="auto"/>
          </w:tcPr>
          <w:p w14:paraId="45873F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08919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56B3752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DA248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5D2FF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индивидуални, </w:t>
            </w:r>
          </w:p>
        </w:tc>
        <w:tc>
          <w:tcPr>
            <w:tcW w:w="1842" w:type="dxa"/>
            <w:shd w:val="clear" w:color="auto" w:fill="auto"/>
          </w:tcPr>
          <w:p w14:paraId="5AA5DB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7E345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4FB691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75D0D08A" w14:textId="1E1F41D9" w:rsidR="00B86946" w:rsidRPr="00C606A6" w:rsidRDefault="00B86946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</w:t>
            </w:r>
          </w:p>
        </w:tc>
        <w:tc>
          <w:tcPr>
            <w:tcW w:w="2694" w:type="dxa"/>
            <w:shd w:val="clear" w:color="auto" w:fill="auto"/>
          </w:tcPr>
          <w:p w14:paraId="4FBEA5A6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5FE5A7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856A2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EA2F9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D4221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(Положај предмета и бића)</w:t>
            </w:r>
          </w:p>
        </w:tc>
        <w:tc>
          <w:tcPr>
            <w:tcW w:w="1559" w:type="dxa"/>
            <w:shd w:val="clear" w:color="auto" w:fill="auto"/>
          </w:tcPr>
          <w:p w14:paraId="7D07B1E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1E1E1872" w14:textId="77777777" w:rsidTr="009B6C4B">
        <w:tc>
          <w:tcPr>
            <w:tcW w:w="959" w:type="dxa"/>
            <w:shd w:val="clear" w:color="auto" w:fill="auto"/>
          </w:tcPr>
          <w:p w14:paraId="54D43B1E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3BA2716" w14:textId="6CECC5A3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5266F2F4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77A391F" w14:textId="5283547B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CC45C" w14:textId="77777777" w:rsidR="001874A3" w:rsidRPr="00C606A6" w:rsidRDefault="001874A3" w:rsidP="001874A3">
            <w:pPr>
              <w:spacing w:after="0" w:line="240" w:lineRule="auto"/>
              <w:rPr>
                <w:lang w:val="sr-Cyrl-CS"/>
              </w:rPr>
            </w:pPr>
          </w:p>
          <w:p w14:paraId="0315B074" w14:textId="77777777" w:rsidR="001874A3" w:rsidRPr="00C606A6" w:rsidRDefault="001874A3" w:rsidP="001874A3">
            <w:pPr>
              <w:spacing w:after="0" w:line="240" w:lineRule="auto"/>
              <w:rPr>
                <w:lang w:val="sr-Cyrl-CS"/>
              </w:rPr>
            </w:pPr>
            <w:r w:rsidRPr="00C606A6">
              <w:rPr>
                <w:b/>
                <w:noProof/>
                <w:lang w:val="sr-Cyrl-BA"/>
              </w:rPr>
              <w:t>Кретање</w:t>
            </w:r>
          </w:p>
          <w:p w14:paraId="76EE05FB" w14:textId="77777777" w:rsidR="001874A3" w:rsidRPr="00C606A6" w:rsidRDefault="001874A3" w:rsidP="001874A3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721EFA0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4685AB8" w14:textId="2969C41F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599595E1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AA3B08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54B90CE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</w:t>
            </w:r>
          </w:p>
          <w:p w14:paraId="526D0FB2" w14:textId="5A31DC0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групни </w:t>
            </w:r>
          </w:p>
        </w:tc>
        <w:tc>
          <w:tcPr>
            <w:tcW w:w="1842" w:type="dxa"/>
            <w:shd w:val="clear" w:color="auto" w:fill="auto"/>
          </w:tcPr>
          <w:p w14:paraId="45D2E304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65BEE9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FDBE98C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29B748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D000B1D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0D2429F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D52B6F5" w14:textId="77777777" w:rsidR="001874A3" w:rsidRPr="00C606A6" w:rsidRDefault="001874A3" w:rsidP="001874A3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45B71D25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941D61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CE5E478" w14:textId="1DBFA274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BC7EB0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F90F9F6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(Кретање облика у простору)</w:t>
            </w:r>
          </w:p>
          <w:p w14:paraId="3A7A82C5" w14:textId="17D21A9A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(Драматизација)</w:t>
            </w:r>
          </w:p>
        </w:tc>
        <w:tc>
          <w:tcPr>
            <w:tcW w:w="1559" w:type="dxa"/>
            <w:shd w:val="clear" w:color="auto" w:fill="auto"/>
          </w:tcPr>
          <w:p w14:paraId="72533D51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8F79BBB" w14:textId="2633C512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67E4E" w14:paraId="4F690BAC" w14:textId="77777777" w:rsidTr="00067E4E">
        <w:trPr>
          <w:trHeight w:val="1022"/>
        </w:trPr>
        <w:tc>
          <w:tcPr>
            <w:tcW w:w="959" w:type="dxa"/>
            <w:shd w:val="clear" w:color="auto" w:fill="auto"/>
          </w:tcPr>
          <w:p w14:paraId="5B2E8A0C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F42D02B" w14:textId="2372C5CE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051B2257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138D58C" w14:textId="7D01276A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4F9C1" w14:textId="3051F61C" w:rsidR="00067E4E" w:rsidRPr="00C606A6" w:rsidRDefault="00067E4E" w:rsidP="00067E4E">
            <w:pPr>
              <w:spacing w:after="0" w:line="240" w:lineRule="auto"/>
              <w:rPr>
                <w:lang w:val="sr-Cyrl-CS"/>
              </w:rPr>
            </w:pPr>
            <w:r w:rsidRPr="00C606A6">
              <w:rPr>
                <w:b/>
                <w:noProof/>
                <w:lang w:val="sr-Cyrl-BA"/>
              </w:rPr>
              <w:t>Како видимо превозна средства</w:t>
            </w:r>
          </w:p>
        </w:tc>
        <w:tc>
          <w:tcPr>
            <w:tcW w:w="1275" w:type="dxa"/>
            <w:shd w:val="clear" w:color="auto" w:fill="auto"/>
          </w:tcPr>
          <w:p w14:paraId="535B5987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8CE4D29" w14:textId="72866336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C606A6">
              <w:rPr>
                <w:sz w:val="20"/>
                <w:szCs w:val="20"/>
                <w:lang w:val="sr-Cyrl-CS"/>
              </w:rPr>
              <w:t>систематиз</w:t>
            </w:r>
            <w:proofErr w:type="spellEnd"/>
            <w:r w:rsidRPr="00C606A6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8990049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0ACB921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D73006D" w14:textId="4D46DAD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32463842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AE900C3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7CF08F0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C96BFB3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FE429F8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E44E7B5" w14:textId="77777777" w:rsidR="00067E4E" w:rsidRPr="00C606A6" w:rsidRDefault="00067E4E" w:rsidP="00067E4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F2AD6CC" w14:textId="4ADF535C" w:rsidR="00067E4E" w:rsidRPr="00C606A6" w:rsidRDefault="00067E4E" w:rsidP="00067E4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4FF932C8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97F49CC" w14:textId="261E0E41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A15A728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3EC9FC" w14:textId="5BBA97AD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(Саобраћај)</w:t>
            </w:r>
          </w:p>
        </w:tc>
        <w:tc>
          <w:tcPr>
            <w:tcW w:w="1559" w:type="dxa"/>
            <w:shd w:val="clear" w:color="auto" w:fill="auto"/>
          </w:tcPr>
          <w:p w14:paraId="4AD7AF33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</w:tr>
    </w:tbl>
    <w:p w14:paraId="03475E9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</w:p>
    <w:p w14:paraId="6404E45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2AB9498F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0046326B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147BCE8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5826CE78" w14:textId="77777777" w:rsidR="00B86946" w:rsidRDefault="00B86946" w:rsidP="00B86946">
      <w:pPr>
        <w:rPr>
          <w:lang w:val="sr-Cyrl-RS"/>
        </w:rPr>
      </w:pPr>
    </w:p>
    <w:p w14:paraId="7370134C" w14:textId="77777777" w:rsidR="001874A3" w:rsidRDefault="001874A3" w:rsidP="00B86946">
      <w:pPr>
        <w:rPr>
          <w:lang w:val="sr-Cyrl-RS"/>
        </w:rPr>
      </w:pPr>
    </w:p>
    <w:p w14:paraId="1B78B0A9" w14:textId="77777777" w:rsidR="001874A3" w:rsidRDefault="001874A3" w:rsidP="00B86946">
      <w:pPr>
        <w:rPr>
          <w:lang w:val="sr-Cyrl-RS"/>
        </w:rPr>
      </w:pPr>
    </w:p>
    <w:p w14:paraId="2008F0D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3CBC8A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1BDDA090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0656B63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6DD57BD8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31FD073A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ДЕЦЕМБАР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0C42122B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530B1C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6C4B92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2A34586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530A2A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5DD2A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B53D8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40759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900CF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F1C99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38D0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9A305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E24701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6EDBC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95290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F8B421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73A9B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5F4E2335" w14:textId="77777777" w:rsidTr="000F44A6">
        <w:tc>
          <w:tcPr>
            <w:tcW w:w="959" w:type="dxa"/>
            <w:shd w:val="clear" w:color="auto" w:fill="auto"/>
          </w:tcPr>
          <w:p w14:paraId="7354624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74C17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D4019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F0FC1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D076E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И слике причају</w:t>
            </w:r>
          </w:p>
        </w:tc>
        <w:tc>
          <w:tcPr>
            <w:tcW w:w="1275" w:type="dxa"/>
            <w:shd w:val="clear" w:color="auto" w:fill="auto"/>
          </w:tcPr>
          <w:p w14:paraId="53C2D1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E6C4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71831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62A3DE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4D95E2F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  <w:p w14:paraId="0A3211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14:paraId="3DE586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624C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B1E9D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08C21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AE526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4081B8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613C0A3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.... 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  <w:p w14:paraId="7ED1FD76" w14:textId="77777777" w:rsidR="00B86946" w:rsidRPr="00C606A6" w:rsidRDefault="00B86946" w:rsidP="000F44A6">
            <w:pPr>
              <w:pStyle w:val="NoSpacing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8F5864F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5E2E7B02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831F4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F83D7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</w:t>
            </w:r>
          </w:p>
          <w:p w14:paraId="2FF5F1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(Реч и реченица)</w:t>
            </w:r>
          </w:p>
        </w:tc>
        <w:tc>
          <w:tcPr>
            <w:tcW w:w="1559" w:type="dxa"/>
            <w:shd w:val="clear" w:color="auto" w:fill="auto"/>
          </w:tcPr>
          <w:p w14:paraId="0938B3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1467A74" w14:textId="77777777" w:rsidTr="000F44A6">
        <w:tc>
          <w:tcPr>
            <w:tcW w:w="959" w:type="dxa"/>
            <w:shd w:val="clear" w:color="auto" w:fill="auto"/>
          </w:tcPr>
          <w:p w14:paraId="53A99E6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D2F338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6D7C4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E95F2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D2DC5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Шта све може од ролнице</w:t>
            </w:r>
          </w:p>
        </w:tc>
        <w:tc>
          <w:tcPr>
            <w:tcW w:w="1275" w:type="dxa"/>
            <w:shd w:val="clear" w:color="auto" w:fill="auto"/>
          </w:tcPr>
          <w:p w14:paraId="3821CFD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2FF6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3F22964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ED251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0B506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5BB7DB0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7597AB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EC6D2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C9474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648204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80A786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4BA5EB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преобликује, сам  или  у сарадњи са другима, употребне предмете мењајући им намену</w:t>
            </w:r>
            <w:r>
              <w:rPr>
                <w:rFonts w:eastAsia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CCF5A28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69C290A9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34A56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6B9F3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(Рециклажа)</w:t>
            </w:r>
          </w:p>
        </w:tc>
        <w:tc>
          <w:tcPr>
            <w:tcW w:w="1559" w:type="dxa"/>
            <w:shd w:val="clear" w:color="auto" w:fill="auto"/>
          </w:tcPr>
          <w:p w14:paraId="66B1E26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8204E92" w14:textId="77777777" w:rsidTr="000F44A6">
        <w:tc>
          <w:tcPr>
            <w:tcW w:w="959" w:type="dxa"/>
            <w:shd w:val="clear" w:color="auto" w:fill="auto"/>
          </w:tcPr>
          <w:p w14:paraId="17D49E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2D00B6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125255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7BB6061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54ACC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Нова година и слаткиши од папира</w:t>
            </w:r>
          </w:p>
        </w:tc>
        <w:tc>
          <w:tcPr>
            <w:tcW w:w="1275" w:type="dxa"/>
            <w:shd w:val="clear" w:color="auto" w:fill="auto"/>
          </w:tcPr>
          <w:p w14:paraId="78E339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2FD7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066F4D1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6EE62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24F13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1EBE28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0257A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8CD77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3D7410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8BADC8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3AAB488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6DC938E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изрази, материјалом и техником по избору, своје замисли, дожи</w:t>
            </w:r>
            <w:r>
              <w:rPr>
                <w:rFonts w:eastAsia="Times New Roman"/>
                <w:sz w:val="20"/>
                <w:szCs w:val="20"/>
                <w:lang w:val="ru-RU"/>
              </w:rPr>
              <w:t>вљаје, утиске, сећања и опажања.</w:t>
            </w:r>
          </w:p>
          <w:p w14:paraId="371599B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2B79165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6751B032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3E16C9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A0EE0E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Музичка култура (Новогодишња песма)</w:t>
            </w:r>
          </w:p>
        </w:tc>
        <w:tc>
          <w:tcPr>
            <w:tcW w:w="1559" w:type="dxa"/>
            <w:shd w:val="clear" w:color="auto" w:fill="auto"/>
          </w:tcPr>
          <w:p w14:paraId="67D7AD4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6A730A95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A69E446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2B672BB8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120C23E7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00506F7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4BE8F265" w14:textId="77777777" w:rsidR="00B86946" w:rsidRDefault="00B86946" w:rsidP="00B86946"/>
    <w:p w14:paraId="42A7DD2A" w14:textId="77777777" w:rsidR="00B86946" w:rsidRDefault="00B86946" w:rsidP="00B86946"/>
    <w:p w14:paraId="3CDC713F" w14:textId="77777777" w:rsidR="00B86946" w:rsidRDefault="00B86946" w:rsidP="00B86946"/>
    <w:p w14:paraId="6FF1415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1563D2E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9F12AE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3E9C757A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1353A21D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ЈАНУАР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63CFC863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0A7EEF6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C606A6">
              <w:rPr>
                <w:sz w:val="20"/>
                <w:szCs w:val="20"/>
                <w:lang w:val="sr-Cyrl-CS"/>
              </w:rPr>
              <w:t>Ред.бр</w:t>
            </w:r>
            <w:proofErr w:type="spellEnd"/>
            <w:r w:rsidRPr="00C606A6">
              <w:rPr>
                <w:sz w:val="20"/>
                <w:szCs w:val="20"/>
                <w:lang w:val="sr-Cyrl-CS"/>
              </w:rPr>
              <w:t>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42B2229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46E610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3163B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6E2754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8B9C51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9CAD8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ED84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3FA444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31A801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AB07E1F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FE3329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A18C80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BFD5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16962E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03C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3ADA489E" w14:textId="77777777" w:rsidTr="000F44A6">
        <w:tc>
          <w:tcPr>
            <w:tcW w:w="959" w:type="dxa"/>
            <w:shd w:val="clear" w:color="auto" w:fill="auto"/>
          </w:tcPr>
          <w:p w14:paraId="08B3890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A9C21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2B8CE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6D68C3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E0F05" w14:textId="77777777" w:rsidR="00B8694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Уметничка занимања</w:t>
            </w:r>
          </w:p>
        </w:tc>
        <w:tc>
          <w:tcPr>
            <w:tcW w:w="1275" w:type="dxa"/>
            <w:shd w:val="clear" w:color="auto" w:fill="auto"/>
          </w:tcPr>
          <w:p w14:paraId="4F2319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083498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7A7A3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5304E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93BF32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0BEBC1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7332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47526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D3FDC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609D9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2DEEA46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7CCE4A5B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повеже одабрану ус</w:t>
            </w:r>
            <w:r>
              <w:rPr>
                <w:rFonts w:eastAsia="Times New Roman"/>
                <w:sz w:val="20"/>
                <w:szCs w:val="20"/>
                <w:lang w:val="ru-RU"/>
              </w:rPr>
              <w:t>танову културе са њеном наменом.</w:t>
            </w:r>
          </w:p>
          <w:p w14:paraId="1107777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67F44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B826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514F27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(Делатности)</w:t>
            </w:r>
          </w:p>
        </w:tc>
        <w:tc>
          <w:tcPr>
            <w:tcW w:w="1559" w:type="dxa"/>
            <w:shd w:val="clear" w:color="auto" w:fill="auto"/>
          </w:tcPr>
          <w:p w14:paraId="5FA793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67E4E" w14:paraId="4B070EB2" w14:textId="77777777" w:rsidTr="000F44A6">
        <w:tc>
          <w:tcPr>
            <w:tcW w:w="959" w:type="dxa"/>
            <w:shd w:val="clear" w:color="auto" w:fill="auto"/>
          </w:tcPr>
          <w:p w14:paraId="5D7B81EB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2613F37" w14:textId="6633EB10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70CDA4B8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7C31D23" w14:textId="1C3513DE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1A0BB" w14:textId="3B47EA37" w:rsidR="00067E4E" w:rsidRDefault="00067E4E" w:rsidP="00067E4E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Посета установама културе</w:t>
            </w:r>
          </w:p>
        </w:tc>
        <w:tc>
          <w:tcPr>
            <w:tcW w:w="1275" w:type="dxa"/>
            <w:shd w:val="clear" w:color="auto" w:fill="auto"/>
          </w:tcPr>
          <w:p w14:paraId="50F10D28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7BFF7AF" w14:textId="4A9294D1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C606A6">
              <w:rPr>
                <w:sz w:val="20"/>
                <w:szCs w:val="20"/>
                <w:lang w:val="sr-Cyrl-CS"/>
              </w:rPr>
              <w:t>систематиз</w:t>
            </w:r>
            <w:proofErr w:type="spellEnd"/>
            <w:r w:rsidRPr="00C606A6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7463F53B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C3DA6F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A8DAE93" w14:textId="299FB3DC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6EC3C919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06BD8A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5A241E7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CC734E7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86EE124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14550AB" w14:textId="77777777" w:rsidR="00067E4E" w:rsidRPr="00C606A6" w:rsidRDefault="00067E4E" w:rsidP="00067E4E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50C01491" w14:textId="7B348649" w:rsidR="00067E4E" w:rsidRPr="00C606A6" w:rsidRDefault="00067E4E" w:rsidP="00067E4E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поштује договоре и правила понашања и облачења приликом посете установама културе.</w:t>
            </w:r>
          </w:p>
        </w:tc>
        <w:tc>
          <w:tcPr>
            <w:tcW w:w="1417" w:type="dxa"/>
            <w:shd w:val="clear" w:color="auto" w:fill="auto"/>
          </w:tcPr>
          <w:p w14:paraId="29109A61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E1ED7E" w14:textId="7CFF3874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625A357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D60ED6A" w14:textId="4CF81B58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(Позоришна представа)</w:t>
            </w:r>
          </w:p>
        </w:tc>
        <w:tc>
          <w:tcPr>
            <w:tcW w:w="1559" w:type="dxa"/>
            <w:shd w:val="clear" w:color="auto" w:fill="auto"/>
          </w:tcPr>
          <w:p w14:paraId="4A80D20D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6320A246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5FE3F34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Самопроцена</w:t>
      </w:r>
      <w:proofErr w:type="spellEnd"/>
      <w:r>
        <w:rPr>
          <w:sz w:val="24"/>
          <w:szCs w:val="24"/>
          <w:lang w:val="sr-Cyrl-RS"/>
        </w:rPr>
        <w:t xml:space="preserve"> остварености плана: ________________________________________________________________________________________________</w:t>
      </w:r>
    </w:p>
    <w:p w14:paraId="35CB9DAF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5F6D1CB6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7F35FA9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4EA9C5A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210DA8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9D649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02890A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F423F6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87C32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256ED2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D6167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F29A143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B1C57B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295EC3A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3385B1C5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2B0197F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772F26C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66EEC661" w14:textId="77777777" w:rsidR="00B86946" w:rsidRPr="00132C1B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713D524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8A3BD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A2797F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6BFE33F9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21CD5B7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773F8380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AA4C447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ФЕБРУАР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4A28A8E5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7E0ABE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7D3BCF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7A8BC4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EFAE6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A67E9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683E0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D2184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E399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922B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18CFF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930F2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5C13414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FF7DF0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34AB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B3568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0BF0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067E4E" w14:paraId="5917E082" w14:textId="77777777" w:rsidTr="006874B1">
        <w:tc>
          <w:tcPr>
            <w:tcW w:w="959" w:type="dxa"/>
            <w:shd w:val="clear" w:color="auto" w:fill="auto"/>
          </w:tcPr>
          <w:p w14:paraId="7EADA58F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92AA52E" w14:textId="66B563F2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57C824A3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40FCC8C" w14:textId="3432665E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E063C" w14:textId="77777777" w:rsidR="00067E4E" w:rsidRPr="00F744A5" w:rsidRDefault="00067E4E" w:rsidP="00067E4E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Направи фото-</w:t>
            </w:r>
            <w:r w:rsidRPr="00F744A5">
              <w:rPr>
                <w:b/>
                <w:sz w:val="24"/>
                <w:szCs w:val="24"/>
                <w:lang w:val="sr-Cyrl-RS"/>
              </w:rPr>
              <w:t>робота</w:t>
            </w:r>
          </w:p>
          <w:p w14:paraId="7D26F3D8" w14:textId="77777777" w:rsidR="00067E4E" w:rsidRPr="00C606A6" w:rsidRDefault="00067E4E" w:rsidP="00067E4E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3F91D65B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A658F44" w14:textId="58D9417D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1B24FD9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0ADFFD6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5360FD4" w14:textId="3E3CA3F0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  <w:shd w:val="clear" w:color="auto" w:fill="auto"/>
          </w:tcPr>
          <w:p w14:paraId="3769F6F2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73363B3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984B64D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3526D95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609EF9E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C42BD27" w14:textId="77777777" w:rsidR="00067E4E" w:rsidRPr="00C606A6" w:rsidRDefault="00067E4E" w:rsidP="00067E4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75F5AB5" w14:textId="77777777" w:rsidR="00067E4E" w:rsidRPr="00C606A6" w:rsidRDefault="00067E4E" w:rsidP="00067E4E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463A2B55" w14:textId="77777777" w:rsidR="00067E4E" w:rsidRPr="00C606A6" w:rsidRDefault="00067E4E" w:rsidP="00067E4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027ADEA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9D38CA" w14:textId="6D47D3E1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79851D3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A988036" w14:textId="29880BDB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(Линија)</w:t>
            </w:r>
          </w:p>
        </w:tc>
        <w:tc>
          <w:tcPr>
            <w:tcW w:w="1559" w:type="dxa"/>
            <w:shd w:val="clear" w:color="auto" w:fill="auto"/>
          </w:tcPr>
          <w:p w14:paraId="777B87DB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67E4E" w14:paraId="044D1CA0" w14:textId="77777777" w:rsidTr="004C0CD0">
        <w:tc>
          <w:tcPr>
            <w:tcW w:w="959" w:type="dxa"/>
            <w:shd w:val="clear" w:color="auto" w:fill="auto"/>
          </w:tcPr>
          <w:p w14:paraId="3AD3ED94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36975DB" w14:textId="6F4E2ACB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24CC9A65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02D1CD3" w14:textId="584BD6DA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E51F1" w14:textId="77777777" w:rsidR="00067E4E" w:rsidRPr="00C606A6" w:rsidRDefault="00067E4E" w:rsidP="00067E4E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7DB78638" w14:textId="391A8835" w:rsidR="00067E4E" w:rsidRPr="00C606A6" w:rsidRDefault="00067E4E" w:rsidP="00067E4E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Линија по линија – цртеж</w:t>
            </w:r>
          </w:p>
        </w:tc>
        <w:tc>
          <w:tcPr>
            <w:tcW w:w="1275" w:type="dxa"/>
            <w:shd w:val="clear" w:color="auto" w:fill="auto"/>
          </w:tcPr>
          <w:p w14:paraId="49E82442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8589E20" w14:textId="69C3CAFF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74F7C5E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62F2EB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E06CFDC" w14:textId="720E1A3A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  <w:shd w:val="clear" w:color="auto" w:fill="auto"/>
          </w:tcPr>
          <w:p w14:paraId="221122C0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66EE703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7A10799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7AD6A8D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E9AB1A1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2DD6143" w14:textId="77777777" w:rsidR="00067E4E" w:rsidRPr="00C606A6" w:rsidRDefault="00067E4E" w:rsidP="00067E4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1E93077" w14:textId="77777777" w:rsidR="00067E4E" w:rsidRPr="00C606A6" w:rsidRDefault="00067E4E" w:rsidP="00067E4E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7252B5D4" w14:textId="45B7177A" w:rsidR="00067E4E" w:rsidRPr="00C606A6" w:rsidRDefault="00067E4E" w:rsidP="00067E4E">
            <w:pPr>
              <w:pStyle w:val="NoSpacing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29F51901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E05E44" w14:textId="3ACCF1B0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360BADC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41E01AF" w14:textId="10ED8688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(Линија)</w:t>
            </w:r>
          </w:p>
        </w:tc>
        <w:tc>
          <w:tcPr>
            <w:tcW w:w="1559" w:type="dxa"/>
            <w:shd w:val="clear" w:color="auto" w:fill="auto"/>
          </w:tcPr>
          <w:p w14:paraId="2E336241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67E4E" w14:paraId="5D6B2C64" w14:textId="77777777" w:rsidTr="000F44A6">
        <w:tc>
          <w:tcPr>
            <w:tcW w:w="959" w:type="dxa"/>
            <w:shd w:val="clear" w:color="auto" w:fill="auto"/>
          </w:tcPr>
          <w:p w14:paraId="034EC582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D08075A" w14:textId="7FFBC53E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78CAE47E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81579D2" w14:textId="1AACA831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671A2" w14:textId="6CBD215C" w:rsidR="00067E4E" w:rsidRPr="00C606A6" w:rsidRDefault="00067E4E" w:rsidP="00067E4E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Линијом до већих облика</w:t>
            </w:r>
          </w:p>
        </w:tc>
        <w:tc>
          <w:tcPr>
            <w:tcW w:w="1275" w:type="dxa"/>
            <w:shd w:val="clear" w:color="auto" w:fill="auto"/>
          </w:tcPr>
          <w:p w14:paraId="2EB5C427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CC61275" w14:textId="0E32DE38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вежбање</w:t>
            </w:r>
          </w:p>
        </w:tc>
        <w:tc>
          <w:tcPr>
            <w:tcW w:w="1560" w:type="dxa"/>
            <w:shd w:val="clear" w:color="auto" w:fill="auto"/>
          </w:tcPr>
          <w:p w14:paraId="5083B9D9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7D99D0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4EE45E49" w14:textId="3582B48D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725565F4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1352E96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0490E88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DBF2950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8CB3C4C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79A0947D" w14:textId="77777777" w:rsidR="00067E4E" w:rsidRPr="00C606A6" w:rsidRDefault="00067E4E" w:rsidP="00067E4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206D70FC" w14:textId="77777777" w:rsidR="00067E4E" w:rsidRPr="00C606A6" w:rsidRDefault="00067E4E" w:rsidP="00067E4E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6C8BF483" w14:textId="77777777" w:rsidR="00067E4E" w:rsidRPr="00C606A6" w:rsidRDefault="00067E4E" w:rsidP="00067E4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21943D0E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4A7E8E0" w14:textId="4EF6FCD4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44E3A70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56CB117" w14:textId="7824CA54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(Геометријски облици)</w:t>
            </w:r>
          </w:p>
        </w:tc>
        <w:tc>
          <w:tcPr>
            <w:tcW w:w="1559" w:type="dxa"/>
            <w:shd w:val="clear" w:color="auto" w:fill="auto"/>
          </w:tcPr>
          <w:p w14:paraId="65D2A75B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67E4E" w14:paraId="4726A84F" w14:textId="77777777" w:rsidTr="000C5D65">
        <w:tc>
          <w:tcPr>
            <w:tcW w:w="959" w:type="dxa"/>
            <w:shd w:val="clear" w:color="auto" w:fill="auto"/>
          </w:tcPr>
          <w:p w14:paraId="363C4EE1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6867FE6" w14:textId="42AACE1A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2DB19669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F52C57C" w14:textId="10E40141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23.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610DC8E" w14:textId="77777777" w:rsidR="00067E4E" w:rsidRPr="00F744A5" w:rsidRDefault="00067E4E" w:rsidP="00067E4E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Боје природних и вештачких облика</w:t>
            </w:r>
          </w:p>
          <w:p w14:paraId="3A5C272D" w14:textId="2EA7D0A7" w:rsidR="00067E4E" w:rsidRDefault="00067E4E" w:rsidP="00067E4E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shd w:val="clear" w:color="auto" w:fill="auto"/>
          </w:tcPr>
          <w:p w14:paraId="1FE9E112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F40CA97" w14:textId="6A6C2CD4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5300B12F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C9A2EB1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974C0F2" w14:textId="21FE153E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2B81B64E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3B8C74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98807DF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2A2C5AA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5B04508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3985C175" w14:textId="77777777" w:rsidR="00067E4E" w:rsidRPr="00C606A6" w:rsidRDefault="00067E4E" w:rsidP="00067E4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B5B6FE9" w14:textId="77777777" w:rsidR="00067E4E" w:rsidRPr="00C606A6" w:rsidRDefault="00067E4E" w:rsidP="00067E4E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73E7B1CB" w14:textId="77777777" w:rsidR="00067E4E" w:rsidRPr="00C606A6" w:rsidRDefault="00067E4E" w:rsidP="00067E4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DE11648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7A428B8" w14:textId="1F20C3CA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703EAFC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97F9CA" w14:textId="7C5A8DC6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(Животиње)</w:t>
            </w:r>
          </w:p>
        </w:tc>
        <w:tc>
          <w:tcPr>
            <w:tcW w:w="1559" w:type="dxa"/>
            <w:shd w:val="clear" w:color="auto" w:fill="auto"/>
          </w:tcPr>
          <w:p w14:paraId="2756C740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3113B22C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BA702CC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31232A85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2D230510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385FB00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35FAEDB7" w14:textId="77777777" w:rsidR="00B86946" w:rsidRPr="00D233F7" w:rsidRDefault="00B86946" w:rsidP="00B86946"/>
    <w:p w14:paraId="767E6097" w14:textId="77777777" w:rsidR="00B86946" w:rsidRDefault="00B86946" w:rsidP="00B86946"/>
    <w:p w14:paraId="4C2D2D8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7C38A83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49B8408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7D24E638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0BA0DED8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МАРТ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53A907AA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591B8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C606A6">
              <w:rPr>
                <w:sz w:val="20"/>
                <w:szCs w:val="20"/>
                <w:lang w:val="sr-Cyrl-CS"/>
              </w:rPr>
              <w:t>Ред.бр</w:t>
            </w:r>
            <w:proofErr w:type="spellEnd"/>
            <w:r w:rsidRPr="00C606A6">
              <w:rPr>
                <w:sz w:val="20"/>
                <w:szCs w:val="20"/>
                <w:lang w:val="sr-Cyrl-CS"/>
              </w:rPr>
              <w:t>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32618F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63CCF3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89364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99494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4070F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DE2A0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A2559A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5ECD2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4139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64D3B25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2BE2C9D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66711C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B22E29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45C14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B97A5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067E4E" w14:paraId="1CCA7547" w14:textId="77777777" w:rsidTr="000F44A6">
        <w:tc>
          <w:tcPr>
            <w:tcW w:w="959" w:type="dxa"/>
            <w:shd w:val="clear" w:color="auto" w:fill="auto"/>
          </w:tcPr>
          <w:p w14:paraId="74D38462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C66FB45" w14:textId="718A8F32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6BA46B12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5C24DC5" w14:textId="1DAC7FC3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E783F" w14:textId="7DAE16CE" w:rsidR="00067E4E" w:rsidRPr="00C606A6" w:rsidRDefault="00067E4E" w:rsidP="00067E4E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Чаробни цвет</w:t>
            </w:r>
          </w:p>
        </w:tc>
        <w:tc>
          <w:tcPr>
            <w:tcW w:w="1275" w:type="dxa"/>
            <w:shd w:val="clear" w:color="auto" w:fill="auto"/>
          </w:tcPr>
          <w:p w14:paraId="1AADDB2B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3C8087E" w14:textId="1ABDBDB1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7C22E432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1995B82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BFA8A0F" w14:textId="5358621E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0B8F537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2A3EA10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55752A9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320B0373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58F5BCE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B901589" w14:textId="77777777" w:rsidR="00067E4E" w:rsidRPr="00C606A6" w:rsidRDefault="00067E4E" w:rsidP="00067E4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19722E8" w14:textId="77777777" w:rsidR="00067E4E" w:rsidRPr="00C606A6" w:rsidRDefault="00067E4E" w:rsidP="00067E4E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77C1DF80" w14:textId="77777777" w:rsidR="00067E4E" w:rsidRPr="00C606A6" w:rsidRDefault="00067E4E" w:rsidP="00067E4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E22D4C0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3A82064" w14:textId="4948CBFA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8C603F9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3EF95F0" w14:textId="2F932C3E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(Породица)</w:t>
            </w:r>
          </w:p>
        </w:tc>
        <w:tc>
          <w:tcPr>
            <w:tcW w:w="1559" w:type="dxa"/>
            <w:shd w:val="clear" w:color="auto" w:fill="auto"/>
          </w:tcPr>
          <w:p w14:paraId="5957EA75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67E4E" w14:paraId="53DC520B" w14:textId="77777777" w:rsidTr="000F44A6">
        <w:tc>
          <w:tcPr>
            <w:tcW w:w="959" w:type="dxa"/>
            <w:shd w:val="clear" w:color="auto" w:fill="auto"/>
          </w:tcPr>
          <w:p w14:paraId="1A7518CB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4FC50D2" w14:textId="1944F293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051AA82E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49E42F7" w14:textId="6AB297B8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44E48" w14:textId="607351B9" w:rsidR="00067E4E" w:rsidRPr="00C606A6" w:rsidRDefault="00067E4E" w:rsidP="00067E4E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Бакин миље</w:t>
            </w:r>
          </w:p>
        </w:tc>
        <w:tc>
          <w:tcPr>
            <w:tcW w:w="1275" w:type="dxa"/>
            <w:shd w:val="clear" w:color="auto" w:fill="auto"/>
          </w:tcPr>
          <w:p w14:paraId="431304EB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DC8A2B8" w14:textId="4BB075A0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4B9D5530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DD9F903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8A3DAC7" w14:textId="5E32DB7A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01ACD08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F389374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87DCA65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CCA44E8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09DEE12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6C24550" w14:textId="77777777" w:rsidR="00067E4E" w:rsidRPr="00C606A6" w:rsidRDefault="00067E4E" w:rsidP="00067E4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5E9B70C" w14:textId="77777777" w:rsidR="00067E4E" w:rsidRPr="00C606A6" w:rsidRDefault="00067E4E" w:rsidP="00067E4E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6338C930" w14:textId="77777777" w:rsidR="00067E4E" w:rsidRPr="00C606A6" w:rsidRDefault="00067E4E" w:rsidP="00067E4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2202EE9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B74267C" w14:textId="37B47B89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1F3F6E9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64D97BB" w14:textId="27540EB4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(Породица)</w:t>
            </w:r>
          </w:p>
        </w:tc>
        <w:tc>
          <w:tcPr>
            <w:tcW w:w="1559" w:type="dxa"/>
            <w:shd w:val="clear" w:color="auto" w:fill="auto"/>
          </w:tcPr>
          <w:p w14:paraId="49C2DE70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67E4E" w14:paraId="5EF3FE05" w14:textId="77777777" w:rsidTr="000F44A6">
        <w:tc>
          <w:tcPr>
            <w:tcW w:w="959" w:type="dxa"/>
            <w:shd w:val="clear" w:color="auto" w:fill="auto"/>
          </w:tcPr>
          <w:p w14:paraId="5EC4E2DC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3FCB1FC" w14:textId="423FF919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2B44127E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7E84ADC6" w14:textId="6D864084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B6F1A" w14:textId="5265F280" w:rsidR="00067E4E" w:rsidRPr="00C606A6" w:rsidRDefault="00067E4E" w:rsidP="00067E4E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Кишне слике</w:t>
            </w:r>
          </w:p>
        </w:tc>
        <w:tc>
          <w:tcPr>
            <w:tcW w:w="1275" w:type="dxa"/>
            <w:shd w:val="clear" w:color="auto" w:fill="auto"/>
          </w:tcPr>
          <w:p w14:paraId="2C14FDBB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4AD7295" w14:textId="3C56B19F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C606A6">
              <w:rPr>
                <w:sz w:val="20"/>
                <w:szCs w:val="20"/>
                <w:lang w:val="sr-Cyrl-CS"/>
              </w:rPr>
              <w:t>систематиз</w:t>
            </w:r>
            <w:proofErr w:type="spellEnd"/>
            <w:r w:rsidRPr="00C606A6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64E8ED90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6EE8E1E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5172E5B" w14:textId="18CF08D1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5991ED53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E4A7A38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A3F93DB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4180669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4CFC074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78BAB96A" w14:textId="77777777" w:rsidR="00067E4E" w:rsidRPr="00C606A6" w:rsidRDefault="00067E4E" w:rsidP="00067E4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2E681E74" w14:textId="77777777" w:rsidR="00067E4E" w:rsidRPr="00C606A6" w:rsidRDefault="00067E4E" w:rsidP="00067E4E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различитим подлогама и форматима па</w:t>
            </w:r>
            <w:r>
              <w:rPr>
                <w:rFonts w:eastAsia="Times New Roman"/>
                <w:sz w:val="20"/>
                <w:szCs w:val="20"/>
                <w:lang w:val="ru-RU"/>
              </w:rPr>
              <w:t>пира.</w:t>
            </w:r>
          </w:p>
          <w:p w14:paraId="592AF9F7" w14:textId="77777777" w:rsidR="00067E4E" w:rsidRPr="00C606A6" w:rsidRDefault="00067E4E" w:rsidP="00067E4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B652739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73E9599" w14:textId="229EA2CE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AD87E4C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640239B" w14:textId="1E71EBB3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(Својства воде)</w:t>
            </w:r>
          </w:p>
        </w:tc>
        <w:tc>
          <w:tcPr>
            <w:tcW w:w="1559" w:type="dxa"/>
            <w:shd w:val="clear" w:color="auto" w:fill="auto"/>
          </w:tcPr>
          <w:p w14:paraId="55A2BB30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1076BFFB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6AFB10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0D279099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41E2E764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8D3CECE" w14:textId="77777777" w:rsidR="00B86946" w:rsidRPr="00295473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49694F3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811736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39C0C42" w14:textId="77777777" w:rsidR="00067E4E" w:rsidRDefault="00067E4E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br w:type="page"/>
      </w:r>
    </w:p>
    <w:p w14:paraId="30B188C2" w14:textId="6B2E8B1F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25D83EBD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3EB9E57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31266CF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2A2EEEDD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АПРИЛ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01457799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658E51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FD6A4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087E37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D3264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148E0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D94F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2CA4E3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62760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FAD39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9630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3C4AC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3B1EB57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424531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093C6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029C1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CEA3D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067E4E" w14:paraId="65291A05" w14:textId="77777777" w:rsidTr="000F44A6">
        <w:tc>
          <w:tcPr>
            <w:tcW w:w="959" w:type="dxa"/>
            <w:shd w:val="clear" w:color="auto" w:fill="auto"/>
          </w:tcPr>
          <w:p w14:paraId="48ECF39B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E465515" w14:textId="454A6483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51FEE24F" w14:textId="77777777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B3AEF9A" w14:textId="3A3CE00B" w:rsidR="00067E4E" w:rsidRPr="00C606A6" w:rsidRDefault="00067E4E" w:rsidP="00067E4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BDCB0" w14:textId="77777777" w:rsidR="00067E4E" w:rsidRPr="00F744A5" w:rsidRDefault="00067E4E" w:rsidP="00067E4E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Спајање различитих материјала</w:t>
            </w:r>
          </w:p>
          <w:p w14:paraId="4F06D337" w14:textId="77777777" w:rsidR="00067E4E" w:rsidRPr="00F744A5" w:rsidRDefault="00067E4E" w:rsidP="00067E4E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shd w:val="clear" w:color="auto" w:fill="auto"/>
          </w:tcPr>
          <w:p w14:paraId="60FE2BD8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3E1D0F4" w14:textId="11E4EA7E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604A244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AD1D0E9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919F0AB" w14:textId="6E485C0C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  <w:shd w:val="clear" w:color="auto" w:fill="auto"/>
          </w:tcPr>
          <w:p w14:paraId="69003DA8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4A3544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EEA465F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3C9A8E18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332834D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049F18F" w14:textId="77777777" w:rsidR="00067E4E" w:rsidRPr="00C606A6" w:rsidRDefault="00067E4E" w:rsidP="00067E4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FC4AF52" w14:textId="77777777" w:rsidR="00067E4E" w:rsidRPr="00C606A6" w:rsidRDefault="00067E4E" w:rsidP="00067E4E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одабере, самостално, начин спајања најмање два материјал</w:t>
            </w:r>
            <w:r>
              <w:rPr>
                <w:rFonts w:eastAsia="Times New Roman"/>
                <w:sz w:val="20"/>
                <w:szCs w:val="20"/>
                <w:lang w:val="ru-RU"/>
              </w:rPr>
              <w:t>а.</w:t>
            </w:r>
          </w:p>
          <w:p w14:paraId="13E3D6C6" w14:textId="77777777" w:rsidR="00067E4E" w:rsidRPr="00C606A6" w:rsidRDefault="00067E4E" w:rsidP="00067E4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3786DBB8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B32D71" w14:textId="4BA7F04B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4BA4DE8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2E314C7" w14:textId="7A4B7CE4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(Материјали)</w:t>
            </w:r>
          </w:p>
        </w:tc>
        <w:tc>
          <w:tcPr>
            <w:tcW w:w="1559" w:type="dxa"/>
            <w:shd w:val="clear" w:color="auto" w:fill="auto"/>
          </w:tcPr>
          <w:p w14:paraId="1CA0F022" w14:textId="77777777" w:rsidR="00067E4E" w:rsidRPr="00C606A6" w:rsidRDefault="00067E4E" w:rsidP="00067E4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73E1475" w14:textId="77777777" w:rsidTr="000F44A6">
        <w:tc>
          <w:tcPr>
            <w:tcW w:w="959" w:type="dxa"/>
            <w:shd w:val="clear" w:color="auto" w:fill="auto"/>
          </w:tcPr>
          <w:p w14:paraId="6692DB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AEFD7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4E223E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2B8CC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BC0A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Обликовање папира – венчићи за празник</w:t>
            </w:r>
          </w:p>
          <w:p w14:paraId="3CD0A207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2AE4AA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170C6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E8B95A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BF8628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2E7FC6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8CAD9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136EC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98CF3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7F54124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74D491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AF9CC6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C23451C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201F3E2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99F54A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803EC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2F5082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D475C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(Пролеће)</w:t>
            </w:r>
          </w:p>
        </w:tc>
        <w:tc>
          <w:tcPr>
            <w:tcW w:w="1559" w:type="dxa"/>
            <w:shd w:val="clear" w:color="auto" w:fill="auto"/>
          </w:tcPr>
          <w:p w14:paraId="75B260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7518D177" w14:textId="77777777" w:rsidTr="000F44A6">
        <w:tc>
          <w:tcPr>
            <w:tcW w:w="959" w:type="dxa"/>
            <w:shd w:val="clear" w:color="auto" w:fill="auto"/>
          </w:tcPr>
          <w:p w14:paraId="03A39F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7345B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6E94B99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A0A97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27C11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891F07">
              <w:rPr>
                <w:b/>
                <w:sz w:val="24"/>
                <w:szCs w:val="24"/>
                <w:lang w:val="sr-Cyrl-RS"/>
              </w:rPr>
              <w:t>Фигуре од пластелина – Ускршње јаје</w:t>
            </w:r>
          </w:p>
        </w:tc>
        <w:tc>
          <w:tcPr>
            <w:tcW w:w="1275" w:type="dxa"/>
            <w:shd w:val="clear" w:color="auto" w:fill="auto"/>
          </w:tcPr>
          <w:p w14:paraId="6EAE94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A8BB9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D4E8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FC83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A4AEDB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78DC4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4BBC98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32EC60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47035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FC0DD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50799F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FAB6230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1CE2BF21" w14:textId="77777777" w:rsidR="00B86946" w:rsidRPr="00C606A6" w:rsidRDefault="00B86946" w:rsidP="000F44A6">
            <w:pPr>
              <w:pStyle w:val="NoSpacing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41CB19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7AB70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71703F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8FF0C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(Празници, Особне материјала)</w:t>
            </w:r>
          </w:p>
        </w:tc>
        <w:tc>
          <w:tcPr>
            <w:tcW w:w="1559" w:type="dxa"/>
            <w:shd w:val="clear" w:color="auto" w:fill="auto"/>
          </w:tcPr>
          <w:p w14:paraId="7BA146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0039243D" w14:textId="77777777" w:rsidTr="000F44A6">
        <w:tc>
          <w:tcPr>
            <w:tcW w:w="959" w:type="dxa"/>
            <w:shd w:val="clear" w:color="auto" w:fill="auto"/>
          </w:tcPr>
          <w:p w14:paraId="6FF8CFBD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4FFB2D8" w14:textId="374684E4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3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2764E2CA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07CDBF0" w14:textId="645D2F8E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6420F" w14:textId="77777777" w:rsidR="001874A3" w:rsidRPr="00F744A5" w:rsidRDefault="001874A3" w:rsidP="001874A3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Шта се крије иза знака – знак претвори у боју</w:t>
            </w:r>
          </w:p>
          <w:p w14:paraId="610E6D5D" w14:textId="77777777" w:rsidR="001874A3" w:rsidRPr="00891F07" w:rsidRDefault="001874A3" w:rsidP="001874A3">
            <w:pPr>
              <w:spacing w:after="0" w:line="240" w:lineRule="auto"/>
              <w:contextualSpacing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shd w:val="clear" w:color="auto" w:fill="auto"/>
          </w:tcPr>
          <w:p w14:paraId="335133BC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1866733" w14:textId="4D3A778E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57096EA2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FE613D8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C31BDE9" w14:textId="58941AE3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  <w:shd w:val="clear" w:color="auto" w:fill="auto"/>
          </w:tcPr>
          <w:p w14:paraId="44D8530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F50D5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90E142F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7C29046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B4F57D5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C9B89A9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5FCFDED" w14:textId="77777777" w:rsidR="001874A3" w:rsidRPr="00C606A6" w:rsidRDefault="001874A3" w:rsidP="001874A3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преведе једноставне појмове и информа</w:t>
            </w:r>
            <w:r>
              <w:rPr>
                <w:rFonts w:eastAsia="Times New Roman"/>
                <w:sz w:val="20"/>
                <w:szCs w:val="20"/>
                <w:lang w:val="ru-RU"/>
              </w:rPr>
              <w:t>ције у ликовни рад.</w:t>
            </w:r>
          </w:p>
          <w:p w14:paraId="6DE95098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5A6254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C5C105" w14:textId="61F190ED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B51B668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F8AA292" w14:textId="58CF733F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 (Воће)</w:t>
            </w:r>
          </w:p>
        </w:tc>
        <w:tc>
          <w:tcPr>
            <w:tcW w:w="1559" w:type="dxa"/>
            <w:shd w:val="clear" w:color="auto" w:fill="auto"/>
          </w:tcPr>
          <w:p w14:paraId="048BBF5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5428AFDA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7EF0E25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68FE740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04B57760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40B16103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6FE3805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BF51B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7AD9CE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A68830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77D08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D889ACD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CA75B53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B67697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085547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054FF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9463D7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76B1F23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3A7552C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657B3D3E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43E95F92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МАЈ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2A98C9AF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6B043B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C5977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2F4387B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B9514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C7062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7A8BD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E545D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58E04D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45D4A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FF33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0E62592B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6E038D0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947220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8F185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4AB494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264E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760FB5C1" w14:textId="77777777" w:rsidTr="000F44A6">
        <w:tc>
          <w:tcPr>
            <w:tcW w:w="959" w:type="dxa"/>
            <w:shd w:val="clear" w:color="auto" w:fill="auto"/>
          </w:tcPr>
          <w:p w14:paraId="4D93B45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67B0E2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3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29DADB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C14C56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68A90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Споменик културе у мом окружењу</w:t>
            </w:r>
          </w:p>
          <w:p w14:paraId="4E5E9758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shd w:val="clear" w:color="auto" w:fill="auto"/>
          </w:tcPr>
          <w:p w14:paraId="1DE0ED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9013B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1F6797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43872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49F24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4839DA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8EE2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A89818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83B8D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FADB05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7553E634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2EB35400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пореди своје утиске и утиске других о уметничким делима, изгледу објеката/ предмета и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облицима из природе и окружења.</w:t>
            </w:r>
          </w:p>
          <w:p w14:paraId="30AA4843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0FA2F8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11D52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92BCE6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9A21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(Где људи живе)</w:t>
            </w:r>
          </w:p>
        </w:tc>
        <w:tc>
          <w:tcPr>
            <w:tcW w:w="1559" w:type="dxa"/>
            <w:shd w:val="clear" w:color="auto" w:fill="auto"/>
          </w:tcPr>
          <w:p w14:paraId="741573F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4DBEE29E" w14:textId="77777777" w:rsidTr="000F44A6">
        <w:tc>
          <w:tcPr>
            <w:tcW w:w="959" w:type="dxa"/>
            <w:shd w:val="clear" w:color="auto" w:fill="auto"/>
          </w:tcPr>
          <w:p w14:paraId="53BCAF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89C8AD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78860F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A0D755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B94B4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Пишем име на необичан начин</w:t>
            </w:r>
          </w:p>
          <w:p w14:paraId="316467CD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73EEF5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5F0F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6F233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4B1E8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82F26E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33F4E6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53ABF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9DACBA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9C42B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5BEDE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66D9BE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6038380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5FD8AC6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1659C7C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D51D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877D3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7FCC7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Српски језик (Писана слова ћирилице) </w:t>
            </w:r>
          </w:p>
        </w:tc>
        <w:tc>
          <w:tcPr>
            <w:tcW w:w="1559" w:type="dxa"/>
            <w:shd w:val="clear" w:color="auto" w:fill="auto"/>
          </w:tcPr>
          <w:p w14:paraId="478ED6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3EF3B76C" w14:textId="77777777" w:rsidTr="000F44A6">
        <w:tc>
          <w:tcPr>
            <w:tcW w:w="959" w:type="dxa"/>
            <w:shd w:val="clear" w:color="auto" w:fill="auto"/>
          </w:tcPr>
          <w:p w14:paraId="2F08A12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91B92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31E1C4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D4AB9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EA520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Светлост и сенка – позориште сенки</w:t>
            </w:r>
          </w:p>
          <w:p w14:paraId="0AD1C393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2C4897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7DA6D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1A227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4E0CB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EE2B21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29D6F3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64DF23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752B3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ACA73A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3C4D0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091B68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1150DD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2FC01F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893FE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0A43A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6503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(Прича „Два јарца“)</w:t>
            </w:r>
          </w:p>
        </w:tc>
        <w:tc>
          <w:tcPr>
            <w:tcW w:w="1559" w:type="dxa"/>
            <w:shd w:val="clear" w:color="auto" w:fill="auto"/>
          </w:tcPr>
          <w:p w14:paraId="194674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:rsidRPr="00C606A6" w14:paraId="52BB83C1" w14:textId="77777777" w:rsidTr="004B08F1">
        <w:trPr>
          <w:gridAfter w:val="1"/>
          <w:wAfter w:w="1559" w:type="dxa"/>
        </w:trPr>
        <w:tc>
          <w:tcPr>
            <w:tcW w:w="959" w:type="dxa"/>
            <w:shd w:val="clear" w:color="auto" w:fill="auto"/>
          </w:tcPr>
          <w:p w14:paraId="0C2F6E27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2A17F53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4.</w:t>
            </w:r>
          </w:p>
        </w:tc>
        <w:tc>
          <w:tcPr>
            <w:tcW w:w="583" w:type="dxa"/>
            <w:shd w:val="clear" w:color="auto" w:fill="auto"/>
          </w:tcPr>
          <w:p w14:paraId="589E4C9F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BEE55D0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EF58A" w14:textId="77777777" w:rsidR="001874A3" w:rsidRPr="00387A3E" w:rsidRDefault="001874A3" w:rsidP="004B08F1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387A3E">
              <w:rPr>
                <w:b/>
                <w:sz w:val="24"/>
                <w:szCs w:val="24"/>
                <w:lang w:val="sr-Cyrl-RS"/>
              </w:rPr>
              <w:t>Мој стрип</w:t>
            </w:r>
          </w:p>
          <w:p w14:paraId="02FE74F8" w14:textId="77777777" w:rsidR="001874A3" w:rsidRPr="00C606A6" w:rsidRDefault="001874A3" w:rsidP="004B08F1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76DA0CA8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247C93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60CBE167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89309A2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BE53DD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7481CDC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C00404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B66D444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2E9DAC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07A7588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54FBC490" w14:textId="77777777" w:rsidR="001874A3" w:rsidRPr="00C606A6" w:rsidRDefault="001874A3" w:rsidP="004B08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9B0B735" w14:textId="77777777" w:rsidR="001874A3" w:rsidRPr="00C606A6" w:rsidRDefault="001874A3" w:rsidP="004B08F1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 познате појмове мим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иком и покретом тела, без звука.</w:t>
            </w:r>
          </w:p>
          <w:p w14:paraId="6B713F7F" w14:textId="77777777" w:rsidR="001874A3" w:rsidRPr="00C606A6" w:rsidRDefault="001874A3" w:rsidP="004B08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29DE3C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37E77E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1B8880B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F47DB7A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(Прича у сликама)</w:t>
            </w:r>
          </w:p>
        </w:tc>
      </w:tr>
    </w:tbl>
    <w:p w14:paraId="26D8108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Самопроцена</w:t>
      </w:r>
      <w:proofErr w:type="spellEnd"/>
      <w:r>
        <w:rPr>
          <w:sz w:val="24"/>
          <w:szCs w:val="24"/>
          <w:lang w:val="sr-Cyrl-RS"/>
        </w:rPr>
        <w:t xml:space="preserve"> остварености плана: ________________________________________________________________________________________________</w:t>
      </w:r>
    </w:p>
    <w:p w14:paraId="49FFC7F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74A81BC9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03ED6EB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35C7DA9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4D9733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2540E9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F1A08B5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4CCDB8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320E805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15F6412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738F0324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0787EFA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ЈУН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28B6D12D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9AC23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BD10D5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3DF99A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B9D56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E1E23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54AF3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775A8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7D5AB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1E4A9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42156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E11BA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6928497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996805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DC57E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C91694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181B9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059E3F02" w14:textId="77777777" w:rsidTr="000F44A6">
        <w:tc>
          <w:tcPr>
            <w:tcW w:w="959" w:type="dxa"/>
            <w:shd w:val="clear" w:color="auto" w:fill="auto"/>
          </w:tcPr>
          <w:p w14:paraId="6EE42E6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2D61A3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4.</w:t>
            </w:r>
          </w:p>
        </w:tc>
        <w:tc>
          <w:tcPr>
            <w:tcW w:w="583" w:type="dxa"/>
            <w:shd w:val="clear" w:color="auto" w:fill="auto"/>
          </w:tcPr>
          <w:p w14:paraId="2AB770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5F74B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D2F6E" w14:textId="77777777" w:rsidR="00B86946" w:rsidRPr="00387A3E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387A3E">
              <w:rPr>
                <w:b/>
                <w:sz w:val="24"/>
                <w:szCs w:val="24"/>
                <w:lang w:val="sr-Cyrl-RS"/>
              </w:rPr>
              <w:t>Кутија лепих речи – обликовање употребних предмета</w:t>
            </w:r>
          </w:p>
          <w:p w14:paraId="63E1431C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53D873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C81F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6579D9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E9E2E7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56910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AB846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A7844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2F821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41875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965FB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87AD965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BF2C851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изрази, материјалом и техником по избору, своје замисли, дожи</w:t>
            </w:r>
            <w:r>
              <w:rPr>
                <w:rFonts w:eastAsia="Times New Roman"/>
                <w:sz w:val="20"/>
                <w:szCs w:val="20"/>
                <w:lang w:val="ru-RU"/>
              </w:rPr>
              <w:t>вљаје, утиске, сећања и опажања.</w:t>
            </w:r>
          </w:p>
          <w:p w14:paraId="7BFB8FF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CCF98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30B0A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99D5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4E55E1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(Реченице)</w:t>
            </w:r>
          </w:p>
          <w:p w14:paraId="2E56B5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васп. (Другарство)</w:t>
            </w:r>
          </w:p>
        </w:tc>
        <w:tc>
          <w:tcPr>
            <w:tcW w:w="1559" w:type="dxa"/>
            <w:shd w:val="clear" w:color="auto" w:fill="auto"/>
          </w:tcPr>
          <w:p w14:paraId="4F8A3E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0107F58C" w14:textId="77777777" w:rsidTr="000F44A6">
        <w:tc>
          <w:tcPr>
            <w:tcW w:w="959" w:type="dxa"/>
            <w:shd w:val="clear" w:color="auto" w:fill="auto"/>
          </w:tcPr>
          <w:p w14:paraId="22E3E8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C67A9D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4FEC5A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958CA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9D0D4" w14:textId="77777777" w:rsidR="00B86946" w:rsidRPr="00387A3E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387A3E">
              <w:rPr>
                <w:b/>
                <w:sz w:val="24"/>
                <w:szCs w:val="24"/>
                <w:lang w:val="sr-Cyrl-RS"/>
              </w:rPr>
              <w:t>Обликовање употребних предмета спајањем различитих материјала</w:t>
            </w:r>
          </w:p>
          <w:p w14:paraId="5C7D1620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45C6C3E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55685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135BDA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5EC0CD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BB6AA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79B2AC7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68E522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2CF279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D302E8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C7627F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BE7313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F584E78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39C7279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284779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91081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948D2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BD85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(Пролеће)</w:t>
            </w:r>
          </w:p>
          <w:p w14:paraId="66B75A8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васпитање (Моја игра</w:t>
            </w:r>
          </w:p>
          <w:p w14:paraId="23192E3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180E8B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2963B5A1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13BBD0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1BD07FB8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28C06593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80586ED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071619BA" w14:textId="77777777" w:rsidR="00B86946" w:rsidRPr="00D233F7" w:rsidRDefault="00B86946" w:rsidP="00B86946"/>
    <w:p w14:paraId="75E5B023" w14:textId="77777777" w:rsidR="00B86946" w:rsidRPr="00962E5B" w:rsidRDefault="00B86946" w:rsidP="00B86946">
      <w:pPr>
        <w:rPr>
          <w:lang w:val="sr-Cyrl-RS"/>
        </w:rPr>
      </w:pPr>
    </w:p>
    <w:p w14:paraId="011A1436" w14:textId="77777777" w:rsidR="00D233F7" w:rsidRDefault="00D233F7" w:rsidP="00847AC6">
      <w:pPr>
        <w:rPr>
          <w:sz w:val="24"/>
          <w:szCs w:val="24"/>
        </w:rPr>
      </w:pPr>
    </w:p>
    <w:sectPr w:rsidR="00D233F7" w:rsidSect="00F574FD">
      <w:pgSz w:w="16838" w:h="11906" w:orient="landscape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7D36"/>
    <w:multiLevelType w:val="hybridMultilevel"/>
    <w:tmpl w:val="BD5C011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55742"/>
    <w:multiLevelType w:val="hybridMultilevel"/>
    <w:tmpl w:val="6D864F4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B3CB8"/>
    <w:multiLevelType w:val="hybridMultilevel"/>
    <w:tmpl w:val="DAA2F3AC"/>
    <w:lvl w:ilvl="0" w:tplc="96C21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4846837">
    <w:abstractNumId w:val="2"/>
  </w:num>
  <w:num w:numId="2" w16cid:durableId="1233737227">
    <w:abstractNumId w:val="3"/>
  </w:num>
  <w:num w:numId="3" w16cid:durableId="1571188555">
    <w:abstractNumId w:val="4"/>
  </w:num>
  <w:num w:numId="4" w16cid:durableId="1563130203">
    <w:abstractNumId w:val="1"/>
  </w:num>
  <w:num w:numId="5" w16cid:durableId="1707487564">
    <w:abstractNumId w:val="5"/>
  </w:num>
  <w:num w:numId="6" w16cid:durableId="107034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1595E"/>
    <w:rsid w:val="00026C75"/>
    <w:rsid w:val="000458EB"/>
    <w:rsid w:val="00046902"/>
    <w:rsid w:val="0005660C"/>
    <w:rsid w:val="00067E4E"/>
    <w:rsid w:val="0007535A"/>
    <w:rsid w:val="00080F88"/>
    <w:rsid w:val="00082449"/>
    <w:rsid w:val="00091028"/>
    <w:rsid w:val="00091171"/>
    <w:rsid w:val="000A13BE"/>
    <w:rsid w:val="000B35F3"/>
    <w:rsid w:val="000B4192"/>
    <w:rsid w:val="000C33A0"/>
    <w:rsid w:val="000E5C24"/>
    <w:rsid w:val="000F1854"/>
    <w:rsid w:val="000F6D9A"/>
    <w:rsid w:val="00104153"/>
    <w:rsid w:val="001367E4"/>
    <w:rsid w:val="0014692C"/>
    <w:rsid w:val="001553F7"/>
    <w:rsid w:val="0015648E"/>
    <w:rsid w:val="00161D6D"/>
    <w:rsid w:val="001833AA"/>
    <w:rsid w:val="001874A3"/>
    <w:rsid w:val="001A2419"/>
    <w:rsid w:val="001A54FB"/>
    <w:rsid w:val="001B60E9"/>
    <w:rsid w:val="001C0E68"/>
    <w:rsid w:val="001C47DE"/>
    <w:rsid w:val="001E3F32"/>
    <w:rsid w:val="001F075B"/>
    <w:rsid w:val="00207F1A"/>
    <w:rsid w:val="0022536F"/>
    <w:rsid w:val="00241C86"/>
    <w:rsid w:val="00242AB7"/>
    <w:rsid w:val="002645E9"/>
    <w:rsid w:val="002653B6"/>
    <w:rsid w:val="00287F41"/>
    <w:rsid w:val="002A3867"/>
    <w:rsid w:val="002B43D0"/>
    <w:rsid w:val="002D264D"/>
    <w:rsid w:val="002F4B61"/>
    <w:rsid w:val="002F59FA"/>
    <w:rsid w:val="00331142"/>
    <w:rsid w:val="0033368F"/>
    <w:rsid w:val="003423D4"/>
    <w:rsid w:val="00363829"/>
    <w:rsid w:val="00364057"/>
    <w:rsid w:val="00394862"/>
    <w:rsid w:val="00395F69"/>
    <w:rsid w:val="003A034C"/>
    <w:rsid w:val="003C0E57"/>
    <w:rsid w:val="003F194C"/>
    <w:rsid w:val="003F4FA0"/>
    <w:rsid w:val="003F6A29"/>
    <w:rsid w:val="004078F1"/>
    <w:rsid w:val="0041162C"/>
    <w:rsid w:val="004142B9"/>
    <w:rsid w:val="0042341A"/>
    <w:rsid w:val="0043379C"/>
    <w:rsid w:val="00493237"/>
    <w:rsid w:val="004943EA"/>
    <w:rsid w:val="004A0CCC"/>
    <w:rsid w:val="004C2F43"/>
    <w:rsid w:val="004E4FC3"/>
    <w:rsid w:val="004E524F"/>
    <w:rsid w:val="004F0808"/>
    <w:rsid w:val="00505A9C"/>
    <w:rsid w:val="005125C8"/>
    <w:rsid w:val="005132A4"/>
    <w:rsid w:val="0056389E"/>
    <w:rsid w:val="005651DE"/>
    <w:rsid w:val="005C4235"/>
    <w:rsid w:val="005C558C"/>
    <w:rsid w:val="00604538"/>
    <w:rsid w:val="006127E3"/>
    <w:rsid w:val="00624250"/>
    <w:rsid w:val="00634D65"/>
    <w:rsid w:val="00635D06"/>
    <w:rsid w:val="00640A2E"/>
    <w:rsid w:val="006410BC"/>
    <w:rsid w:val="00643D2A"/>
    <w:rsid w:val="0064660E"/>
    <w:rsid w:val="00646A76"/>
    <w:rsid w:val="00647568"/>
    <w:rsid w:val="00653ABB"/>
    <w:rsid w:val="00656AD0"/>
    <w:rsid w:val="0067368E"/>
    <w:rsid w:val="006932BA"/>
    <w:rsid w:val="006A4C4A"/>
    <w:rsid w:val="006A6E7C"/>
    <w:rsid w:val="006B12B7"/>
    <w:rsid w:val="006B4019"/>
    <w:rsid w:val="006C2054"/>
    <w:rsid w:val="006D3485"/>
    <w:rsid w:val="006E4B70"/>
    <w:rsid w:val="006F605D"/>
    <w:rsid w:val="00701A70"/>
    <w:rsid w:val="00706290"/>
    <w:rsid w:val="00713F4B"/>
    <w:rsid w:val="007303C2"/>
    <w:rsid w:val="0075147A"/>
    <w:rsid w:val="007766E3"/>
    <w:rsid w:val="0079354A"/>
    <w:rsid w:val="007979B0"/>
    <w:rsid w:val="007A0B98"/>
    <w:rsid w:val="007A5EE4"/>
    <w:rsid w:val="007B4E7A"/>
    <w:rsid w:val="007B5594"/>
    <w:rsid w:val="007B6612"/>
    <w:rsid w:val="007D66DC"/>
    <w:rsid w:val="00802686"/>
    <w:rsid w:val="00825B28"/>
    <w:rsid w:val="00830AE3"/>
    <w:rsid w:val="0083434E"/>
    <w:rsid w:val="00843F49"/>
    <w:rsid w:val="00847AC6"/>
    <w:rsid w:val="00854FBA"/>
    <w:rsid w:val="00871407"/>
    <w:rsid w:val="008909D2"/>
    <w:rsid w:val="00891E1E"/>
    <w:rsid w:val="008940C3"/>
    <w:rsid w:val="00895615"/>
    <w:rsid w:val="008A6C1A"/>
    <w:rsid w:val="008B26AA"/>
    <w:rsid w:val="008D3307"/>
    <w:rsid w:val="00910260"/>
    <w:rsid w:val="00910ECE"/>
    <w:rsid w:val="0094299A"/>
    <w:rsid w:val="00945968"/>
    <w:rsid w:val="009471FE"/>
    <w:rsid w:val="00953414"/>
    <w:rsid w:val="00962E5B"/>
    <w:rsid w:val="00967249"/>
    <w:rsid w:val="0097519B"/>
    <w:rsid w:val="00980989"/>
    <w:rsid w:val="009876E0"/>
    <w:rsid w:val="00987D86"/>
    <w:rsid w:val="009929A9"/>
    <w:rsid w:val="009951A5"/>
    <w:rsid w:val="009A23F4"/>
    <w:rsid w:val="009C1759"/>
    <w:rsid w:val="009D74CA"/>
    <w:rsid w:val="009E5617"/>
    <w:rsid w:val="009E7D47"/>
    <w:rsid w:val="00A13604"/>
    <w:rsid w:val="00A21B37"/>
    <w:rsid w:val="00A25085"/>
    <w:rsid w:val="00A3735D"/>
    <w:rsid w:val="00A759C9"/>
    <w:rsid w:val="00A927D6"/>
    <w:rsid w:val="00AA1BF1"/>
    <w:rsid w:val="00AB02EB"/>
    <w:rsid w:val="00AB4CA6"/>
    <w:rsid w:val="00AB633B"/>
    <w:rsid w:val="00AE2C74"/>
    <w:rsid w:val="00AF62E6"/>
    <w:rsid w:val="00B0436E"/>
    <w:rsid w:val="00B04C8E"/>
    <w:rsid w:val="00B31F04"/>
    <w:rsid w:val="00B42E2F"/>
    <w:rsid w:val="00B47D55"/>
    <w:rsid w:val="00B663CE"/>
    <w:rsid w:val="00B76621"/>
    <w:rsid w:val="00B86946"/>
    <w:rsid w:val="00B94C33"/>
    <w:rsid w:val="00BA6150"/>
    <w:rsid w:val="00BD056D"/>
    <w:rsid w:val="00C042C0"/>
    <w:rsid w:val="00C05149"/>
    <w:rsid w:val="00C11122"/>
    <w:rsid w:val="00C14ABB"/>
    <w:rsid w:val="00C27D82"/>
    <w:rsid w:val="00C44F8C"/>
    <w:rsid w:val="00C52121"/>
    <w:rsid w:val="00C727C0"/>
    <w:rsid w:val="00CA148F"/>
    <w:rsid w:val="00CA50A5"/>
    <w:rsid w:val="00CA727F"/>
    <w:rsid w:val="00CE0900"/>
    <w:rsid w:val="00CE1073"/>
    <w:rsid w:val="00CF392E"/>
    <w:rsid w:val="00D074FF"/>
    <w:rsid w:val="00D233F7"/>
    <w:rsid w:val="00D25269"/>
    <w:rsid w:val="00D42DFB"/>
    <w:rsid w:val="00D83F3D"/>
    <w:rsid w:val="00DA744B"/>
    <w:rsid w:val="00E06762"/>
    <w:rsid w:val="00E078F0"/>
    <w:rsid w:val="00E173AF"/>
    <w:rsid w:val="00E2283D"/>
    <w:rsid w:val="00E3553D"/>
    <w:rsid w:val="00E37375"/>
    <w:rsid w:val="00E42C49"/>
    <w:rsid w:val="00E57FE5"/>
    <w:rsid w:val="00E64848"/>
    <w:rsid w:val="00E65A91"/>
    <w:rsid w:val="00E817F9"/>
    <w:rsid w:val="00EA64E0"/>
    <w:rsid w:val="00EB6D0F"/>
    <w:rsid w:val="00EC7FE9"/>
    <w:rsid w:val="00EE0E88"/>
    <w:rsid w:val="00EF29CB"/>
    <w:rsid w:val="00F03962"/>
    <w:rsid w:val="00F1654B"/>
    <w:rsid w:val="00F200F4"/>
    <w:rsid w:val="00F54387"/>
    <w:rsid w:val="00F556CF"/>
    <w:rsid w:val="00F574FD"/>
    <w:rsid w:val="00F61292"/>
    <w:rsid w:val="00F66BA6"/>
    <w:rsid w:val="00F70DE1"/>
    <w:rsid w:val="00FB7D49"/>
    <w:rsid w:val="00F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F385"/>
  <w15:docId w15:val="{7D0B1534-3EE6-4B7A-AA59-EC27987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B633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B63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dc:description/>
  <cp:lastModifiedBy>Marina Obradovic</cp:lastModifiedBy>
  <cp:revision>3</cp:revision>
  <cp:lastPrinted>2019-06-21T08:47:00Z</cp:lastPrinted>
  <dcterms:created xsi:type="dcterms:W3CDTF">2023-06-21T10:38:00Z</dcterms:created>
  <dcterms:modified xsi:type="dcterms:W3CDTF">2023-06-21T10:46:00Z</dcterms:modified>
</cp:coreProperties>
</file>